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6E" w:rsidRPr="00AA786E" w:rsidRDefault="00AA786E" w:rsidP="00AA786E">
      <w:pPr>
        <w:jc w:val="center"/>
        <w:rPr>
          <w:rFonts w:ascii="Arial Black" w:hAnsi="Arial Black"/>
          <w:b/>
          <w:color w:val="FF0000"/>
          <w:sz w:val="44"/>
          <w:szCs w:val="44"/>
        </w:rPr>
      </w:pPr>
      <w:r w:rsidRPr="00AA786E">
        <w:rPr>
          <w:rFonts w:ascii="Arial Black" w:hAnsi="Arial Black"/>
          <w:b/>
          <w:color w:val="FF0000"/>
          <w:sz w:val="44"/>
          <w:szCs w:val="44"/>
        </w:rPr>
        <w:t>ГОВОРЯТ НАШИ ДЕТИ</w:t>
      </w:r>
    </w:p>
    <w:p w:rsidR="00AA786E" w:rsidRDefault="00AA786E">
      <w:pPr>
        <w:rPr>
          <w:sz w:val="36"/>
          <w:szCs w:val="36"/>
        </w:rPr>
      </w:pPr>
      <w:r w:rsidRPr="00AA786E">
        <w:rPr>
          <w:sz w:val="36"/>
          <w:szCs w:val="36"/>
          <w:u w:val="single"/>
        </w:rPr>
        <w:t>Вопрос:</w:t>
      </w:r>
      <w:r w:rsidRPr="00AA786E">
        <w:rPr>
          <w:sz w:val="36"/>
          <w:szCs w:val="36"/>
        </w:rPr>
        <w:t xml:space="preserve"> Поймал</w:t>
      </w:r>
      <w:r w:rsidR="00FB65F5">
        <w:rPr>
          <w:sz w:val="36"/>
          <w:szCs w:val="36"/>
        </w:rPr>
        <w:t>(а)</w:t>
      </w:r>
      <w:r w:rsidRPr="00AA786E">
        <w:rPr>
          <w:sz w:val="36"/>
          <w:szCs w:val="36"/>
        </w:rPr>
        <w:t xml:space="preserve"> ты золотую рыбку. Она может исполнить одно желание. Что бы ты пожелал?</w:t>
      </w:r>
    </w:p>
    <w:p w:rsidR="00FB65F5" w:rsidRPr="00AA786E" w:rsidRDefault="00E02579">
      <w:pPr>
        <w:rPr>
          <w:sz w:val="36"/>
          <w:szCs w:val="36"/>
        </w:rPr>
      </w:pPr>
      <w:r>
        <w:rPr>
          <w:noProof/>
          <w:lang w:eastAsia="ru-RU"/>
        </w:rPr>
        <w:pict>
          <v:rect id="_x0000_s1026" style="position:absolute;margin-left:3.45pt;margin-top:20.75pt;width:192.75pt;height:60.2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Миша</w:t>
                  </w:r>
                  <w:proofErr w:type="gramStart"/>
                  <w:r w:rsidRPr="00AA786E">
                    <w:rPr>
                      <w:b/>
                    </w:rPr>
                    <w:t xml:space="preserve"> Т</w:t>
                  </w:r>
                  <w:proofErr w:type="gramEnd"/>
                  <w:r w:rsidRPr="00AA786E">
                    <w:rPr>
                      <w:b/>
                    </w:rPr>
                    <w:t>р. (6 лет)</w:t>
                  </w:r>
                </w:p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Машинку поиграть</w:t>
                  </w:r>
                </w:p>
              </w:txbxContent>
            </v:textbox>
          </v:rect>
        </w:pict>
      </w:r>
    </w:p>
    <w:p w:rsidR="00CB2337" w:rsidRDefault="00E02579">
      <w:r>
        <w:rPr>
          <w:noProof/>
          <w:lang w:eastAsia="ru-RU"/>
        </w:rPr>
        <w:pict>
          <v:rect id="_x0000_s1034" style="position:absolute;margin-left:3.45pt;margin-top:537.45pt;width:430.5pt;height:49.5pt;z-index:251665408">
            <v:textbox>
              <w:txbxContent>
                <w:p w:rsidR="00E02579" w:rsidRPr="00E02579" w:rsidRDefault="00E02579" w:rsidP="00E02579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E02579">
                    <w:rPr>
                      <w:sz w:val="32"/>
                      <w:szCs w:val="32"/>
                    </w:rPr>
                    <w:t>Фразы записаны на логопедических занятиях.</w:t>
                  </w:r>
                </w:p>
                <w:p w:rsidR="00E02579" w:rsidRPr="00E02579" w:rsidRDefault="00E02579" w:rsidP="00E02579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E02579">
                    <w:rPr>
                      <w:sz w:val="32"/>
                      <w:szCs w:val="32"/>
                    </w:rPr>
                    <w:t>МАЙ 2018 г.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3.45pt;margin-top:438.45pt;width:222pt;height:69.75pt;z-index:25166438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FB65F5" w:rsidRPr="00FB65F5" w:rsidRDefault="00FB65F5" w:rsidP="00FB65F5">
                  <w:pPr>
                    <w:jc w:val="center"/>
                    <w:rPr>
                      <w:b/>
                    </w:rPr>
                  </w:pPr>
                  <w:r w:rsidRPr="00FB65F5">
                    <w:rPr>
                      <w:b/>
                    </w:rPr>
                    <w:t>Егор</w:t>
                  </w:r>
                  <w:proofErr w:type="gramStart"/>
                  <w:r w:rsidRPr="00FB65F5">
                    <w:rPr>
                      <w:b/>
                    </w:rPr>
                    <w:t xml:space="preserve"> А</w:t>
                  </w:r>
                  <w:proofErr w:type="gramEnd"/>
                  <w:r w:rsidRPr="00FB65F5">
                    <w:rPr>
                      <w:b/>
                    </w:rPr>
                    <w:t>н. (7 лет)</w:t>
                  </w:r>
                </w:p>
                <w:p w:rsidR="00FB65F5" w:rsidRPr="00FB65F5" w:rsidRDefault="00FB65F5" w:rsidP="00FB65F5">
                  <w:pPr>
                    <w:jc w:val="center"/>
                    <w:rPr>
                      <w:b/>
                    </w:rPr>
                  </w:pPr>
                  <w:r w:rsidRPr="00FB65F5">
                    <w:rPr>
                      <w:b/>
                    </w:rPr>
                    <w:t>Много денег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205.2pt;margin-top:344.7pt;width:258.75pt;height:108.75pt;z-index:251663360" fillcolor="#9bbb59 [3206]" strokecolor="#9bbb59 [3206]" strokeweight="10pt">
            <v:stroke linestyle="thinThin"/>
            <v:shadow color="#868686"/>
            <v:textbox>
              <w:txbxContent>
                <w:p w:rsidR="00FB65F5" w:rsidRPr="00FB65F5" w:rsidRDefault="00FB65F5">
                  <w:pPr>
                    <w:rPr>
                      <w:b/>
                    </w:rPr>
                  </w:pPr>
                  <w:r w:rsidRPr="00FB65F5">
                    <w:rPr>
                      <w:b/>
                    </w:rPr>
                    <w:t>Миша С. (7 лет)</w:t>
                  </w:r>
                </w:p>
                <w:p w:rsidR="00FB65F5" w:rsidRPr="00FB65F5" w:rsidRDefault="00FB65F5">
                  <w:pPr>
                    <w:rPr>
                      <w:b/>
                    </w:rPr>
                  </w:pPr>
                  <w:r w:rsidRPr="00FB65F5">
                    <w:rPr>
                      <w:b/>
                    </w:rPr>
                    <w:t>Просто отпущу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30" style="position:absolute;margin-left:-19.05pt;margin-top:271.95pt;width:271.5pt;height:106.5pt;z-index:2516623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Стасик П. (7 лет)</w:t>
                  </w:r>
                </w:p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Чтобы в нашем городе было чисто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7" style="position:absolute;margin-left:164.7pt;margin-top:19.25pt;width:294pt;height:98.25pt;z-index:251659264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A786E" w:rsidRPr="00AA786E" w:rsidRDefault="00AA786E" w:rsidP="00AA786E">
                  <w:pPr>
                    <w:jc w:val="center"/>
                    <w:rPr>
                      <w:b/>
                    </w:rPr>
                  </w:pPr>
                  <w:r w:rsidRPr="00AA786E">
                    <w:rPr>
                      <w:b/>
                    </w:rPr>
                    <w:t>Коля Ш. (6 лет)</w:t>
                  </w:r>
                </w:p>
                <w:p w:rsidR="00AA786E" w:rsidRPr="00AA786E" w:rsidRDefault="00AA786E" w:rsidP="00AA786E">
                  <w:pPr>
                    <w:jc w:val="center"/>
                    <w:rPr>
                      <w:b/>
                    </w:rPr>
                  </w:pPr>
                  <w:r w:rsidRPr="00AA786E">
                    <w:rPr>
                      <w:b/>
                    </w:rPr>
                    <w:t>Чтобы мы с мамой не ссорились</w:t>
                  </w:r>
                </w:p>
              </w:txbxContent>
            </v:textbox>
          </v:oval>
        </w:pict>
      </w:r>
      <w:r w:rsidR="00F2695C">
        <w:rPr>
          <w:noProof/>
          <w:lang w:eastAsia="ru-RU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margin-left:187.2pt;margin-top:184.95pt;width:261.75pt;height:93.75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Миша Д.</w:t>
                  </w:r>
                  <w:r>
                    <w:rPr>
                      <w:b/>
                    </w:rPr>
                    <w:t xml:space="preserve"> (7 лет)</w:t>
                  </w:r>
                </w:p>
                <w:p w:rsidR="00AA786E" w:rsidRPr="00AA786E" w:rsidRDefault="00AA786E">
                  <w:pPr>
                    <w:rPr>
                      <w:b/>
                    </w:rPr>
                  </w:pPr>
                  <w:r w:rsidRPr="00AA786E">
                    <w:rPr>
                      <w:b/>
                    </w:rPr>
                    <w:t>Чтобы наш детский сад не разрушился</w:t>
                  </w:r>
                </w:p>
              </w:txbxContent>
            </v:textbox>
          </v:shape>
        </w:pict>
      </w:r>
      <w:r w:rsidR="00F2695C"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margin-left:-9.3pt;margin-top:112.25pt;width:224.25pt;height:78.75pt;z-index:25166028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AA786E" w:rsidRPr="00AA786E" w:rsidRDefault="00AA786E" w:rsidP="00AA786E">
                  <w:pPr>
                    <w:jc w:val="center"/>
                    <w:rPr>
                      <w:b/>
                    </w:rPr>
                  </w:pPr>
                  <w:proofErr w:type="spellStart"/>
                  <w:r w:rsidRPr="00AA786E">
                    <w:rPr>
                      <w:b/>
                    </w:rPr>
                    <w:t>Есения</w:t>
                  </w:r>
                  <w:proofErr w:type="spellEnd"/>
                  <w:r w:rsidRPr="00AA786E">
                    <w:rPr>
                      <w:b/>
                    </w:rPr>
                    <w:t xml:space="preserve"> (7 лет)</w:t>
                  </w:r>
                </w:p>
                <w:p w:rsidR="00AA786E" w:rsidRPr="00AA786E" w:rsidRDefault="00AA786E" w:rsidP="00AA786E">
                  <w:pPr>
                    <w:jc w:val="center"/>
                    <w:rPr>
                      <w:b/>
                    </w:rPr>
                  </w:pPr>
                  <w:r w:rsidRPr="00AA786E">
                    <w:rPr>
                      <w:b/>
                    </w:rPr>
                    <w:t>Золотые учебники</w:t>
                  </w:r>
                </w:p>
              </w:txbxContent>
            </v:textbox>
          </v:shape>
        </w:pict>
      </w:r>
    </w:p>
    <w:sectPr w:rsidR="00CB2337" w:rsidSect="00FB65F5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86E"/>
    <w:rsid w:val="00012E45"/>
    <w:rsid w:val="00372FC1"/>
    <w:rsid w:val="00791E8A"/>
    <w:rsid w:val="00AA786E"/>
    <w:rsid w:val="00CB2337"/>
    <w:rsid w:val="00E02579"/>
    <w:rsid w:val="00F2695C"/>
    <w:rsid w:val="00FB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2007-12-31T22:10:00Z</dcterms:created>
  <dcterms:modified xsi:type="dcterms:W3CDTF">2007-12-31T22:31:00Z</dcterms:modified>
</cp:coreProperties>
</file>