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DA" w:rsidRP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F5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Полевского городского округа "Детский сад № 49 общеразвивающего вида"</w:t>
      </w: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Конспект </w:t>
      </w: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итогово</w:t>
      </w: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го</w:t>
      </w: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интегрированно</w:t>
      </w: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го</w:t>
      </w: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заняти</w:t>
      </w: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я</w:t>
      </w: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 xml:space="preserve"> в подготовительной к школе группе</w:t>
      </w:r>
      <w:r w:rsidRPr="006F50DA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«На поиски радуги»</w:t>
      </w:r>
    </w:p>
    <w:p w:rsidR="006F50DA" w:rsidRDefault="006F50DA" w:rsidP="006F50DA">
      <w:pPr>
        <w:shd w:val="clear" w:color="auto" w:fill="FFFFFF"/>
        <w:tabs>
          <w:tab w:val="left" w:pos="397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8681BB" wp14:editId="71ECB2A8">
            <wp:extent cx="5319887" cy="3705225"/>
            <wp:effectExtent l="0" t="0" r="0" b="0"/>
            <wp:docPr id="1" name="Рисунок 1" descr="https://image.freepik.com/free-vector/happy-kids-standing-over-the-rainbow_33070-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freepik.com/free-vector/happy-kids-standing-over-the-rainbow_33070-2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20" cy="370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Default="006F50DA" w:rsidP="006F50DA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Pr="006F50DA" w:rsidRDefault="006F50DA" w:rsidP="006F50DA">
      <w:pPr>
        <w:shd w:val="clear" w:color="auto" w:fill="FFFFFF"/>
        <w:tabs>
          <w:tab w:val="left" w:pos="600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</w:t>
      </w: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Составила и провела: </w:t>
      </w:r>
    </w:p>
    <w:p w:rsidR="006F50DA" w:rsidRPr="006F50DA" w:rsidRDefault="006F50DA" w:rsidP="006F50DA">
      <w:pPr>
        <w:shd w:val="clear" w:color="auto" w:fill="FFFFFF"/>
        <w:tabs>
          <w:tab w:val="left" w:pos="6000"/>
        </w:tabs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spellStart"/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вос</w:t>
      </w:r>
      <w:proofErr w:type="spellEnd"/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-ль 1 </w:t>
      </w:r>
      <w:proofErr w:type="spellStart"/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кв.к</w:t>
      </w:r>
      <w:proofErr w:type="spellEnd"/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 Панкратьева А.В.</w:t>
      </w: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Default="006F50DA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6F50DA" w:rsidRPr="006F50DA" w:rsidRDefault="006F50DA" w:rsidP="006F50DA">
      <w:pPr>
        <w:shd w:val="clear" w:color="auto" w:fill="FFFFFF"/>
        <w:tabs>
          <w:tab w:val="left" w:pos="4530"/>
        </w:tabs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ab/>
      </w:r>
      <w:r w:rsidRPr="006F50D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г. Полевской, 2021 г.</w:t>
      </w:r>
      <w:bookmarkStart w:id="0" w:name="_GoBack"/>
      <w:bookmarkEnd w:id="0"/>
    </w:p>
    <w:p w:rsidR="0017738D" w:rsidRPr="006F50DA" w:rsidRDefault="0017738D" w:rsidP="006F50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6F50DA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lastRenderedPageBreak/>
        <w:t>Открытое итоговое интегрированное занятие в подготовительной к школе группе «На поиски радуги»</w:t>
      </w:r>
    </w:p>
    <w:p w:rsidR="002E7740" w:rsidRPr="006F50DA" w:rsidRDefault="0017738D" w:rsidP="006F50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0DA">
        <w:rPr>
          <w:rFonts w:ascii="Times New Roman" w:hAnsi="Times New Roman" w:cs="Times New Roman"/>
          <w:sz w:val="28"/>
          <w:szCs w:val="28"/>
        </w:rPr>
        <w:t>(По теме самообразования «</w:t>
      </w:r>
      <w:r w:rsidR="004F355E" w:rsidRPr="006F50DA">
        <w:rPr>
          <w:rFonts w:ascii="Times New Roman" w:hAnsi="Times New Roman" w:cs="Times New Roman"/>
          <w:sz w:val="28"/>
          <w:szCs w:val="28"/>
        </w:rPr>
        <w:t>Экологическое воспитание детей дошкольного возраста посредством игровой деятельности</w:t>
      </w:r>
      <w:r w:rsidRPr="006F50DA">
        <w:rPr>
          <w:rFonts w:ascii="Times New Roman" w:hAnsi="Times New Roman" w:cs="Times New Roman"/>
          <w:sz w:val="28"/>
          <w:szCs w:val="28"/>
        </w:rPr>
        <w:t>»)</w:t>
      </w:r>
      <w:r w:rsidR="001A2CD8" w:rsidRPr="006F50DA">
        <w:rPr>
          <w:rFonts w:ascii="Times New Roman" w:hAnsi="Times New Roman" w:cs="Times New Roman"/>
          <w:sz w:val="28"/>
          <w:szCs w:val="28"/>
        </w:rPr>
        <w:t>.</w:t>
      </w:r>
    </w:p>
    <w:p w:rsidR="0017738D" w:rsidRPr="006F50DA" w:rsidRDefault="0017738D" w:rsidP="006F50D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F50DA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="006F50DA" w:rsidRPr="006F50DA">
        <w:rPr>
          <w:color w:val="111111"/>
          <w:sz w:val="28"/>
          <w:szCs w:val="28"/>
        </w:rPr>
        <w:t xml:space="preserve">: </w:t>
      </w:r>
      <w:r w:rsidR="006F50DA" w:rsidRPr="006F50DA">
        <w:rPr>
          <w:color w:val="111111"/>
          <w:sz w:val="28"/>
          <w:szCs w:val="28"/>
          <w:shd w:val="clear" w:color="auto" w:fill="FFFFFF"/>
        </w:rPr>
        <w:t>Обобщить ранее полученные </w:t>
      </w:r>
      <w:r w:rsidR="006F50DA" w:rsidRPr="006F50DA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знания</w:t>
      </w:r>
      <w:r w:rsidR="006F50DA" w:rsidRPr="006F50DA">
        <w:rPr>
          <w:b/>
          <w:color w:val="111111"/>
          <w:sz w:val="28"/>
          <w:szCs w:val="28"/>
          <w:shd w:val="clear" w:color="auto" w:fill="FFFFFF"/>
        </w:rPr>
        <w:t>.</w:t>
      </w:r>
    </w:p>
    <w:p w:rsidR="0017738D" w:rsidRPr="006F50DA" w:rsidRDefault="0017738D" w:rsidP="006F50D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F50DA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F50DA">
        <w:rPr>
          <w:color w:val="111111"/>
          <w:sz w:val="28"/>
          <w:szCs w:val="28"/>
        </w:rPr>
        <w:t>:</w:t>
      </w:r>
    </w:p>
    <w:p w:rsidR="0017738D" w:rsidRPr="006F50DA" w:rsidRDefault="0017738D" w:rsidP="006F50D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F50DA">
        <w:rPr>
          <w:color w:val="111111"/>
          <w:sz w:val="28"/>
          <w:szCs w:val="28"/>
        </w:rPr>
        <w:t>1.</w:t>
      </w:r>
      <w:r w:rsidRPr="006F50DA">
        <w:rPr>
          <w:color w:val="111111"/>
          <w:sz w:val="28"/>
          <w:szCs w:val="28"/>
          <w:u w:val="single"/>
          <w:bdr w:val="none" w:sz="0" w:space="0" w:color="auto" w:frame="1"/>
        </w:rPr>
        <w:t>Обучающая</w:t>
      </w:r>
      <w:r w:rsidRPr="006F50DA">
        <w:rPr>
          <w:color w:val="111111"/>
          <w:sz w:val="28"/>
          <w:szCs w:val="28"/>
        </w:rPr>
        <w:t>: продолжать формировать мыслительные операции </w:t>
      </w:r>
      <w:r w:rsidRPr="006F50DA">
        <w:rPr>
          <w:iCs/>
          <w:color w:val="111111"/>
          <w:sz w:val="28"/>
          <w:szCs w:val="28"/>
          <w:bdr w:val="none" w:sz="0" w:space="0" w:color="auto" w:frame="1"/>
        </w:rPr>
        <w:t>(анализ, обобщение, классификация)</w:t>
      </w:r>
    </w:p>
    <w:p w:rsidR="006F50DA" w:rsidRPr="006F50DA" w:rsidRDefault="006F50DA" w:rsidP="006F50D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F50DA">
        <w:rPr>
          <w:color w:val="111111"/>
          <w:sz w:val="28"/>
          <w:szCs w:val="28"/>
        </w:rPr>
        <w:t>Закреплять </w:t>
      </w:r>
      <w:r w:rsidRPr="006F50D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знания</w:t>
      </w:r>
      <w:r w:rsidRPr="006F50DA">
        <w:rPr>
          <w:color w:val="111111"/>
          <w:sz w:val="28"/>
          <w:szCs w:val="28"/>
        </w:rPr>
        <w:t> детей о временах года, днях недели.</w:t>
      </w:r>
    </w:p>
    <w:p w:rsidR="006F50DA" w:rsidRPr="006F50DA" w:rsidRDefault="006F50DA" w:rsidP="006F50D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F50DA">
        <w:rPr>
          <w:color w:val="111111"/>
          <w:sz w:val="28"/>
          <w:szCs w:val="28"/>
        </w:rPr>
        <w:t>Формировать умение решать математические задачи и примеры.</w:t>
      </w:r>
    </w:p>
    <w:p w:rsidR="006F50DA" w:rsidRPr="006F50DA" w:rsidRDefault="006F50DA" w:rsidP="006F50D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F50DA">
        <w:rPr>
          <w:color w:val="111111"/>
          <w:sz w:val="28"/>
          <w:szCs w:val="28"/>
        </w:rPr>
        <w:t>Закреплять умение проводить звуковой анализ слова.</w:t>
      </w:r>
    </w:p>
    <w:p w:rsidR="0017738D" w:rsidRPr="006F50DA" w:rsidRDefault="0017738D" w:rsidP="006F50D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F50DA">
        <w:rPr>
          <w:color w:val="111111"/>
          <w:sz w:val="28"/>
          <w:szCs w:val="28"/>
        </w:rPr>
        <w:t>2.</w:t>
      </w:r>
      <w:r w:rsidRPr="006F50DA">
        <w:rPr>
          <w:color w:val="111111"/>
          <w:sz w:val="28"/>
          <w:szCs w:val="28"/>
          <w:u w:val="single"/>
          <w:bdr w:val="none" w:sz="0" w:space="0" w:color="auto" w:frame="1"/>
        </w:rPr>
        <w:t>Развивающая</w:t>
      </w:r>
      <w:r w:rsidRPr="006F50DA">
        <w:rPr>
          <w:color w:val="111111"/>
          <w:sz w:val="28"/>
          <w:szCs w:val="28"/>
        </w:rPr>
        <w:t>: развивать речь, мыслительную активность, умение высказывать и обосновывать свои суждения. Способствовать развитию слухового и зрительного внимания, памяти, логического мышления конструктивных и творческих способностей.</w:t>
      </w:r>
    </w:p>
    <w:p w:rsidR="0017738D" w:rsidRPr="006F50DA" w:rsidRDefault="0017738D" w:rsidP="006F50DA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6F50DA">
        <w:rPr>
          <w:color w:val="111111"/>
          <w:sz w:val="28"/>
          <w:szCs w:val="28"/>
        </w:rPr>
        <w:t>3.</w:t>
      </w:r>
      <w:r w:rsidRPr="006F50DA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Воспитательная</w:t>
      </w:r>
      <w:r w:rsidRPr="006F50DA">
        <w:rPr>
          <w:color w:val="111111"/>
          <w:sz w:val="28"/>
          <w:szCs w:val="28"/>
        </w:rPr>
        <w:t xml:space="preserve">: способствовать формированию дружеских взаимоотношений между детьми. </w:t>
      </w:r>
      <w:r w:rsidR="006F50DA" w:rsidRPr="006F50DA">
        <w:rPr>
          <w:color w:val="111111"/>
          <w:sz w:val="28"/>
          <w:szCs w:val="28"/>
          <w:shd w:val="clear" w:color="auto" w:fill="FFFFFF"/>
        </w:rPr>
        <w:t>Воспитывать самостоятельность, умение понимать учебную задачу и выполнять её самостоятельно;</w:t>
      </w:r>
    </w:p>
    <w:p w:rsidR="006F50DA" w:rsidRPr="006F50DA" w:rsidRDefault="006F50DA" w:rsidP="006F50DA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F50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2E7740" w:rsidRPr="006F50DA" w:rsidRDefault="006F50DA" w:rsidP="006F50D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0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7740" w:rsidRPr="00446016" w:rsidRDefault="002E7740" w:rsidP="001A2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016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</w:rPr>
        <w:t>Воспитатель</w:t>
      </w:r>
      <w:r w:rsidR="001773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Тихо! Не спугните сказочные чудеса. Я вам буду сказку рассказывать, а вы мне ее показывать. Жили-были в </w:t>
      </w:r>
      <w:r w:rsidRPr="0044601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радужной стране ребята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Были они веселые и трудолюбивые. Девочки красивые да сердцем добрые. Мальчики сильные, как богатыри, да справедливые. И были у них в </w:t>
      </w:r>
      <w:r w:rsidRPr="0044601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радужной стране чудеса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2B3636"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Одно из чудес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— это </w:t>
      </w:r>
      <w:r w:rsidRPr="0044601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радуга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которая каждый раз после дождя появлялась на небе. 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46016">
        <w:rPr>
          <w:color w:val="111111"/>
          <w:sz w:val="28"/>
          <w:szCs w:val="28"/>
        </w:rPr>
        <w:t>: Но случилась в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радужной стране беда</w:t>
      </w:r>
      <w:r w:rsidRPr="00446016">
        <w:rPr>
          <w:color w:val="111111"/>
          <w:sz w:val="28"/>
          <w:szCs w:val="28"/>
        </w:rPr>
        <w:t>: погасла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чудо-радуга</w:t>
      </w:r>
      <w:r w:rsidRPr="00446016">
        <w:rPr>
          <w:color w:val="111111"/>
          <w:sz w:val="28"/>
          <w:szCs w:val="28"/>
        </w:rPr>
        <w:t>. Не стало её. Девочки заплакали (Девочки показывают, как плачут., а мальчики стали их утешать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 жестами.)</w:t>
      </w:r>
      <w:r w:rsidRPr="00446016">
        <w:rPr>
          <w:color w:val="111111"/>
          <w:sz w:val="28"/>
          <w:szCs w:val="28"/>
        </w:rPr>
        <w:t>: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«Не плачьте. Мы новую </w:t>
      </w:r>
      <w:r w:rsidRPr="00446016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радугу добудем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3636" w:rsidRPr="006F50DA" w:rsidRDefault="002B3636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6F50DA">
        <w:rPr>
          <w:iCs/>
          <w:color w:val="111111"/>
          <w:sz w:val="28"/>
          <w:szCs w:val="28"/>
          <w:bdr w:val="none" w:sz="0" w:space="0" w:color="auto" w:frame="1"/>
        </w:rPr>
        <w:t xml:space="preserve">А добывать новую радугу мы </w:t>
      </w:r>
      <w:proofErr w:type="gramStart"/>
      <w:r w:rsidRPr="006F50DA">
        <w:rPr>
          <w:iCs/>
          <w:color w:val="111111"/>
          <w:sz w:val="28"/>
          <w:szCs w:val="28"/>
          <w:bdr w:val="none" w:sz="0" w:space="0" w:color="auto" w:frame="1"/>
        </w:rPr>
        <w:t>будем</w:t>
      </w:r>
      <w:proofErr w:type="gramEnd"/>
      <w:r w:rsidRPr="006F50DA">
        <w:rPr>
          <w:iCs/>
          <w:color w:val="111111"/>
          <w:sz w:val="28"/>
          <w:szCs w:val="28"/>
          <w:bdr w:val="none" w:sz="0" w:space="0" w:color="auto" w:frame="1"/>
        </w:rPr>
        <w:t xml:space="preserve"> выполняя задания.</w:t>
      </w:r>
    </w:p>
    <w:p w:rsidR="00A238BB" w:rsidRPr="00446016" w:rsidRDefault="00A238BB" w:rsidP="001A2CD8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Но прежде чем приступить к выполнению заданий, нам с вами нужно вспомнить, сколько цветов у </w:t>
      </w:r>
      <w:r w:rsidRPr="0044601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радуги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 </w:t>
      </w:r>
      <w:r w:rsidRPr="004460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(7)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А назовите эти цвета. </w:t>
      </w:r>
      <w:r w:rsidRPr="004460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(Красный, оранжевый, жёлтый, зелёный, голубой, синий, фиолетовый)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2E7740" w:rsidRPr="00446016" w:rsidRDefault="002E7740" w:rsidP="001A2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01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Воспитатель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Найти </w:t>
      </w:r>
      <w:r w:rsidRPr="00446016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радугу </w:t>
      </w:r>
      <w:r w:rsidRPr="00446016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нам помогут волшебные слова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4460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«Каждый охотник желает знать, где сидит фазан»</w:t>
      </w: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46016">
        <w:rPr>
          <w:color w:val="111111"/>
          <w:sz w:val="28"/>
          <w:szCs w:val="28"/>
        </w:rPr>
        <w:t>: Давайте все вместе произнесём эти слова.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Затем дети хором произносят волшебные слова.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Тогда нам надо найти и нарисовать красивую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радугу</w:t>
      </w:r>
      <w:r w:rsidRPr="00446016">
        <w:rPr>
          <w:color w:val="111111"/>
          <w:sz w:val="28"/>
          <w:szCs w:val="28"/>
        </w:rPr>
        <w:t>, не перепутав порядок цветов.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Дети, поможете мне вспомнить расположение цветов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радуги</w:t>
      </w:r>
      <w:r w:rsidRPr="00446016">
        <w:rPr>
          <w:color w:val="111111"/>
          <w:sz w:val="28"/>
          <w:szCs w:val="28"/>
        </w:rPr>
        <w:t>?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446016">
        <w:rPr>
          <w:color w:val="111111"/>
          <w:sz w:val="28"/>
          <w:szCs w:val="28"/>
        </w:rPr>
        <w:t xml:space="preserve">. </w:t>
      </w:r>
      <w:r w:rsidRPr="004460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46016">
        <w:rPr>
          <w:color w:val="111111"/>
          <w:sz w:val="28"/>
          <w:szCs w:val="28"/>
        </w:rPr>
        <w:t>: У меня для вас есть цветные конверты. В каждом конверте задание, которое необходимо выполнить, чтобы нарисовать определенный цвет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радуги</w:t>
      </w:r>
      <w:r w:rsidRPr="00446016">
        <w:rPr>
          <w:color w:val="111111"/>
          <w:sz w:val="28"/>
          <w:szCs w:val="28"/>
        </w:rPr>
        <w:t>.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46016">
        <w:rPr>
          <w:color w:val="111111"/>
          <w:sz w:val="28"/>
          <w:szCs w:val="28"/>
        </w:rPr>
        <w:t xml:space="preserve">: Давайте, скорее, откроем 1 конверт с заданием! 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46016">
        <w:rPr>
          <w:color w:val="111111"/>
          <w:sz w:val="28"/>
          <w:szCs w:val="28"/>
        </w:rPr>
        <w:t>: Красный!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(открывают красный конверт)</w:t>
      </w:r>
    </w:p>
    <w:p w:rsidR="002E7740" w:rsidRPr="00446016" w:rsidRDefault="002E774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Читает задание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«Назови времена года»</w:t>
      </w:r>
    </w:p>
    <w:p w:rsidR="00F43F8E" w:rsidRPr="00446016" w:rsidRDefault="003133E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F50DA">
        <w:rPr>
          <w:b/>
          <w:color w:val="111111"/>
          <w:sz w:val="28"/>
          <w:szCs w:val="28"/>
        </w:rPr>
        <w:t>1 конверт (Красный)</w:t>
      </w:r>
      <w:r w:rsidR="00F43F8E" w:rsidRPr="006F50DA">
        <w:rPr>
          <w:b/>
          <w:color w:val="111111"/>
          <w:sz w:val="28"/>
          <w:szCs w:val="28"/>
        </w:rPr>
        <w:t> </w:t>
      </w:r>
      <w:r w:rsidR="00F43F8E"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«Времена года»</w:t>
      </w:r>
      <w:r w:rsidR="00F43F8E"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За окном веселых птичек стая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Расшумелась так, что не до сна.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На поляне снег уже растаял.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Значит, к нам опять пришла…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(Весна)</w:t>
      </w:r>
      <w:r w:rsidRPr="00446016">
        <w:rPr>
          <w:color w:val="111111"/>
          <w:sz w:val="28"/>
          <w:szCs w:val="28"/>
        </w:rPr>
        <w:t>. 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- Назовите весенние месяцы.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(Март, апрель, май)</w:t>
      </w:r>
      <w:r w:rsidRPr="00446016">
        <w:rPr>
          <w:color w:val="111111"/>
          <w:sz w:val="28"/>
          <w:szCs w:val="28"/>
        </w:rPr>
        <w:t>. После суровой, продолжительной зимы пришла весна. Давайте расскажем о весенних изменениях в живой природе.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(Рассказываем)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- Какие изменения происходят в неживой природе с наступлением весны?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(Рассказываем)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 чистом небе солнце светит ярко.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F50DA">
        <w:rPr>
          <w:color w:val="111111"/>
          <w:sz w:val="28"/>
          <w:szCs w:val="28"/>
          <w:bdr w:val="none" w:sz="0" w:space="0" w:color="auto" w:frame="1"/>
        </w:rPr>
        <w:t>Можно искупаться</w:t>
      </w:r>
      <w:r w:rsidRPr="006F50DA">
        <w:rPr>
          <w:color w:val="111111"/>
          <w:sz w:val="28"/>
          <w:szCs w:val="28"/>
        </w:rPr>
        <w:t>:</w:t>
      </w:r>
      <w:r w:rsidRPr="00446016">
        <w:rPr>
          <w:color w:val="111111"/>
          <w:sz w:val="28"/>
          <w:szCs w:val="28"/>
        </w:rPr>
        <w:t xml:space="preserve"> очень жарко.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Так люблю я время года это.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Угадали? Ну, конечно, …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(Лето)</w:t>
      </w:r>
      <w:r w:rsidRPr="00446016">
        <w:rPr>
          <w:color w:val="111111"/>
          <w:sz w:val="28"/>
          <w:szCs w:val="28"/>
        </w:rPr>
        <w:t>. 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lastRenderedPageBreak/>
        <w:t>- Назовите летние месяцы.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(Июнь, июль, август)</w:t>
      </w:r>
      <w:r w:rsidRPr="00446016">
        <w:rPr>
          <w:color w:val="111111"/>
          <w:sz w:val="28"/>
          <w:szCs w:val="28"/>
        </w:rPr>
        <w:t>. После красавицы – весны наступило долгожданное лето. Давайте расскажем о летних изменениях в живой природе.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(Рассказываем)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- Какие изменения происходят в неживой природе с наступлением лета?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(Рассказываем)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 веток листья быстро облетели,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Дождь с утра и в тучах неба просинь,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 огороде овощи поспели…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По приметам видно – это …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(Осень)</w:t>
      </w:r>
      <w:r w:rsidRPr="00446016">
        <w:rPr>
          <w:color w:val="111111"/>
          <w:sz w:val="28"/>
          <w:szCs w:val="28"/>
        </w:rPr>
        <w:t>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(Слайд 7)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- Назовите осенние месяцы.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(Сентябрь, октябрь, ноябрь)</w:t>
      </w:r>
      <w:r w:rsidRPr="00446016">
        <w:rPr>
          <w:color w:val="111111"/>
          <w:sz w:val="28"/>
          <w:szCs w:val="28"/>
        </w:rPr>
        <w:t>. За теплым, солнечным летом наступает щедрая осень. Расскажите об осенних изменениях в живой природе.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(Рассказываем)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- Какие изменения происходят в неживой природе с приходом осени?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(Рассказываем)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Белый снег покрыл поля и села,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 серебре деревья и дома.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Я качу с горы такой веселый!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Здравствуй, раскрасавица - …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(Зима)</w:t>
      </w:r>
      <w:r w:rsidRPr="00446016">
        <w:rPr>
          <w:color w:val="111111"/>
          <w:sz w:val="28"/>
          <w:szCs w:val="28"/>
        </w:rPr>
        <w:t>. 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- Назовите зимние месяцы.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(Декабрь, январь, февраль)</w:t>
      </w:r>
      <w:r w:rsidRPr="00446016">
        <w:rPr>
          <w:color w:val="111111"/>
          <w:sz w:val="28"/>
          <w:szCs w:val="28"/>
        </w:rPr>
        <w:t>. За золотой красавицей – осенью идет волшебница - зима. Расскажите об зимних изменениях в живой природе.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(Рассказываем)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- Какие изменения происходят в неживой природе с приходом зимы?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(Рассказываем)</w:t>
      </w:r>
      <w:r w:rsidRPr="00446016">
        <w:rPr>
          <w:color w:val="111111"/>
          <w:sz w:val="28"/>
          <w:szCs w:val="28"/>
        </w:rPr>
        <w:t>.</w:t>
      </w:r>
    </w:p>
    <w:p w:rsidR="00F43F8E" w:rsidRPr="0017738D" w:rsidRDefault="00F43F8E" w:rsidP="0017738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- Молодцы, ребята, вот и появилась первая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дорожка радуги</w:t>
      </w:r>
      <w:r w:rsidRPr="00446016">
        <w:rPr>
          <w:color w:val="111111"/>
          <w:sz w:val="28"/>
          <w:szCs w:val="28"/>
        </w:rPr>
        <w:t>.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(Вешаем ее на мольберт)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b/>
          <w:color w:val="111111"/>
          <w:sz w:val="28"/>
          <w:szCs w:val="28"/>
        </w:rPr>
        <w:t>2 конверт </w:t>
      </w:r>
      <w:r w:rsidRPr="00446016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(оранжевый)</w:t>
      </w:r>
      <w:r w:rsidRPr="00446016">
        <w:rPr>
          <w:b/>
          <w:color w:val="111111"/>
          <w:sz w:val="28"/>
          <w:szCs w:val="28"/>
        </w:rPr>
        <w:t>: задание </w:t>
      </w:r>
      <w:r w:rsidRPr="0044601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F36820" w:rsidRPr="00446016">
        <w:rPr>
          <w:b/>
          <w:i/>
          <w:iCs/>
          <w:color w:val="111111"/>
          <w:sz w:val="28"/>
          <w:szCs w:val="28"/>
          <w:bdr w:val="none" w:sz="0" w:space="0" w:color="auto" w:frame="1"/>
        </w:rPr>
        <w:t>Разминка для ума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46016">
        <w:rPr>
          <w:color w:val="111111"/>
          <w:sz w:val="28"/>
          <w:szCs w:val="28"/>
        </w:rPr>
        <w:t>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u w:val="single"/>
        </w:rPr>
      </w:pPr>
      <w:r w:rsidRPr="00446016">
        <w:rPr>
          <w:color w:val="111111"/>
          <w:sz w:val="28"/>
          <w:szCs w:val="28"/>
          <w:u w:val="single"/>
        </w:rPr>
        <w:t>Игра с мячом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Что длиннее месяц или неделя?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  <w:bdr w:val="none" w:sz="0" w:space="0" w:color="auto" w:frame="1"/>
        </w:rPr>
        <w:t>Что лишнее</w:t>
      </w:r>
      <w:r w:rsidRPr="00446016">
        <w:rPr>
          <w:color w:val="111111"/>
          <w:sz w:val="28"/>
          <w:szCs w:val="28"/>
        </w:rPr>
        <w:t>: треугольник, круг, квадрат, утро?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Назови детёныша овцы.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Сколько ушей у двух мышей?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Сколько лап у двух собак?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Назови свой домашний адрес.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 какой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стране ты живешь</w:t>
      </w:r>
      <w:r w:rsidRPr="00446016">
        <w:rPr>
          <w:b/>
          <w:color w:val="111111"/>
          <w:sz w:val="28"/>
          <w:szCs w:val="28"/>
        </w:rPr>
        <w:t>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lastRenderedPageBreak/>
        <w:t>Какой день недели перед пятницей?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Сколько всего частей суток? Назови их.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  <w:bdr w:val="none" w:sz="0" w:space="0" w:color="auto" w:frame="1"/>
        </w:rPr>
        <w:t>Назови одним словом</w:t>
      </w:r>
      <w:r w:rsidRPr="00446016">
        <w:rPr>
          <w:color w:val="111111"/>
          <w:sz w:val="28"/>
          <w:szCs w:val="28"/>
        </w:rPr>
        <w:t>: автобус, самолет, трамвай.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 какое время года дети идут в школу?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Назови детёныша собаки.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  <w:bdr w:val="none" w:sz="0" w:space="0" w:color="auto" w:frame="1"/>
        </w:rPr>
        <w:t>Что лишнее</w:t>
      </w:r>
      <w:r w:rsidRPr="00446016">
        <w:rPr>
          <w:color w:val="111111"/>
          <w:sz w:val="28"/>
          <w:szCs w:val="28"/>
        </w:rPr>
        <w:t>: тарелка ложка, диван, самовар.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Курица в детстве?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Сколько у квадрата углов?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Сколько дней в неделе?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Какое число меньше 7, но больше 5? </w:t>
      </w:r>
    </w:p>
    <w:p w:rsidR="00F43F8E" w:rsidRPr="00446016" w:rsidRDefault="00F36820" w:rsidP="001A2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016">
        <w:rPr>
          <w:rFonts w:ascii="Times New Roman" w:hAnsi="Times New Roman" w:cs="Times New Roman"/>
          <w:b/>
          <w:sz w:val="28"/>
          <w:szCs w:val="28"/>
        </w:rPr>
        <w:t>3 конверт</w:t>
      </w:r>
      <w:r w:rsidR="003133E0" w:rsidRPr="00446016">
        <w:rPr>
          <w:rFonts w:ascii="Times New Roman" w:hAnsi="Times New Roman" w:cs="Times New Roman"/>
          <w:b/>
          <w:sz w:val="28"/>
          <w:szCs w:val="28"/>
        </w:rPr>
        <w:t xml:space="preserve"> (Желтый)</w:t>
      </w:r>
      <w:r w:rsidRPr="00446016">
        <w:rPr>
          <w:rFonts w:ascii="Times New Roman" w:hAnsi="Times New Roman" w:cs="Times New Roman"/>
          <w:b/>
          <w:sz w:val="28"/>
          <w:szCs w:val="28"/>
        </w:rPr>
        <w:t>: задание обучение грамоте</w:t>
      </w:r>
      <w:r w:rsidR="0017738D">
        <w:rPr>
          <w:rFonts w:ascii="Times New Roman" w:hAnsi="Times New Roman" w:cs="Times New Roman"/>
          <w:b/>
          <w:sz w:val="28"/>
          <w:szCs w:val="28"/>
        </w:rPr>
        <w:t>.</w:t>
      </w:r>
    </w:p>
    <w:p w:rsidR="00F43F8E" w:rsidRPr="00F43F8E" w:rsidRDefault="00F43F8E" w:rsidP="001A2C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конверте картинка РАДУГА.</w:t>
      </w:r>
    </w:p>
    <w:p w:rsidR="00F43F8E" w:rsidRPr="00F43F8E" w:rsidRDefault="00F43F8E" w:rsidP="001A2C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Давайте с вами прохлопаем и определим, сколько слогов в слове</w:t>
      </w:r>
      <w:r w:rsidR="002B3636" w:rsidRPr="00446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РАДУГА?</w:t>
      </w:r>
    </w:p>
    <w:p w:rsidR="00F43F8E" w:rsidRPr="00F43F8E" w:rsidRDefault="00F43F8E" w:rsidP="001A2C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первый слог. Второй. Третий.</w:t>
      </w:r>
    </w:p>
    <w:p w:rsidR="00F43F8E" w:rsidRDefault="00F43F8E" w:rsidP="001A2C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какого звука начинается слово РАДУГА?</w:t>
      </w:r>
    </w:p>
    <w:p w:rsidR="00446016" w:rsidRPr="0017738D" w:rsidRDefault="00446016" w:rsidP="001A2C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Звуки делятся на две основные </w:t>
      </w:r>
      <w:proofErr w:type="gramStart"/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группы….</w:t>
      </w:r>
      <w:proofErr w:type="gramEnd"/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гласные, согласные.</w:t>
      </w:r>
    </w:p>
    <w:p w:rsidR="00446016" w:rsidRPr="0017738D" w:rsidRDefault="00446016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7738D">
        <w:rPr>
          <w:color w:val="000000" w:themeColor="text1"/>
          <w:sz w:val="28"/>
          <w:szCs w:val="28"/>
        </w:rPr>
        <w:t>- Звуки мы …слышим, произносим.</w:t>
      </w:r>
    </w:p>
    <w:p w:rsidR="00446016" w:rsidRPr="0017738D" w:rsidRDefault="00446016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7738D">
        <w:rPr>
          <w:color w:val="000000" w:themeColor="text1"/>
          <w:sz w:val="28"/>
          <w:szCs w:val="28"/>
        </w:rPr>
        <w:t>- Буквы мы …пишем, читаем.</w:t>
      </w:r>
    </w:p>
    <w:p w:rsidR="00446016" w:rsidRPr="0017738D" w:rsidRDefault="00446016" w:rsidP="001A2CD8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7738D">
        <w:rPr>
          <w:color w:val="000000" w:themeColor="text1"/>
          <w:sz w:val="28"/>
          <w:szCs w:val="28"/>
        </w:rPr>
        <w:t>- Согласные, мягкие звуки мы обозначаем… зелёным цветом.</w:t>
      </w:r>
    </w:p>
    <w:p w:rsidR="00446016" w:rsidRPr="006F50DA" w:rsidRDefault="00446016" w:rsidP="006F50D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17738D">
        <w:rPr>
          <w:color w:val="000000" w:themeColor="text1"/>
          <w:sz w:val="28"/>
          <w:szCs w:val="28"/>
        </w:rPr>
        <w:t xml:space="preserve">- Согласные, твёрдые звуки мы </w:t>
      </w:r>
      <w:proofErr w:type="gramStart"/>
      <w:r w:rsidRPr="0017738D">
        <w:rPr>
          <w:color w:val="000000" w:themeColor="text1"/>
          <w:sz w:val="28"/>
          <w:szCs w:val="28"/>
        </w:rPr>
        <w:t>обозначаем….</w:t>
      </w:r>
      <w:proofErr w:type="gramEnd"/>
      <w:r w:rsidRPr="0017738D">
        <w:rPr>
          <w:color w:val="000000" w:themeColor="text1"/>
          <w:sz w:val="28"/>
          <w:szCs w:val="28"/>
        </w:rPr>
        <w:t xml:space="preserve"> синим цветом.</w:t>
      </w:r>
    </w:p>
    <w:p w:rsidR="00A238BB" w:rsidRPr="00F43F8E" w:rsidRDefault="00A238BB" w:rsidP="001A2C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0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Предлагаю вам сыграть в игру </w:t>
      </w:r>
      <w:r w:rsidRPr="004460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Pr="004460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Хлопочки</w:t>
      </w:r>
      <w:proofErr w:type="spellEnd"/>
      <w:r w:rsidRPr="0044601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091A95" w:rsidRPr="0017738D" w:rsidRDefault="00F43F8E" w:rsidP="001773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вы придумайте и назовите слова со звуком [Р].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446016">
        <w:rPr>
          <w:b/>
          <w:color w:val="111111"/>
          <w:sz w:val="28"/>
          <w:szCs w:val="28"/>
        </w:rPr>
        <w:t>4 конверт (Зелёный) Дидактическое упражнение </w:t>
      </w:r>
      <w:r w:rsidRPr="0044601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«Задачки в стихах»</w:t>
      </w:r>
      <w:r w:rsidR="0017738D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7738D" w:rsidRPr="0017738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17738D" w:rsidRPr="0017738D">
        <w:rPr>
          <w:iCs/>
          <w:color w:val="111111"/>
          <w:sz w:val="28"/>
          <w:szCs w:val="28"/>
          <w:bdr w:val="none" w:sz="0" w:space="0" w:color="auto" w:frame="1"/>
        </w:rPr>
        <w:t>со счетными палочками)</w:t>
      </w:r>
    </w:p>
    <w:p w:rsidR="00091A95" w:rsidRPr="00446016" w:rsidRDefault="0017738D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="00091A95" w:rsidRPr="00446016">
        <w:rPr>
          <w:color w:val="111111"/>
          <w:sz w:val="28"/>
          <w:szCs w:val="28"/>
        </w:rPr>
        <w:t>Семь веселых поросят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У корытца в ряд стоят.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Два ушли, в кровать ложиться –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Сколько свинок у корытца? Пять.</w:t>
      </w:r>
    </w:p>
    <w:p w:rsidR="00091A95" w:rsidRPr="00446016" w:rsidRDefault="0017738D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="00091A95" w:rsidRPr="00446016">
        <w:rPr>
          <w:color w:val="111111"/>
          <w:sz w:val="28"/>
          <w:szCs w:val="28"/>
        </w:rPr>
        <w:t>Пять цветочков у Наташи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И еще два дал ей Саша.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lastRenderedPageBreak/>
        <w:t>Кто тут сможет посчитать,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Сколько будет два и пять? Семь.</w:t>
      </w:r>
    </w:p>
    <w:p w:rsidR="00091A95" w:rsidRPr="00446016" w:rsidRDefault="0017738D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</w:t>
      </w:r>
      <w:r w:rsidR="00091A95" w:rsidRPr="00446016">
        <w:rPr>
          <w:color w:val="111111"/>
          <w:sz w:val="28"/>
          <w:szCs w:val="28"/>
        </w:rPr>
        <w:t>Привела гусыня-мать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Шесть детей на луг гулять.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 xml:space="preserve">Все </w:t>
      </w:r>
      <w:proofErr w:type="spellStart"/>
      <w:proofErr w:type="gramStart"/>
      <w:r w:rsidRPr="00446016">
        <w:rPr>
          <w:color w:val="111111"/>
          <w:sz w:val="28"/>
          <w:szCs w:val="28"/>
        </w:rPr>
        <w:t>гусята,</w:t>
      </w:r>
      <w:r w:rsidRPr="00446016">
        <w:rPr>
          <w:color w:val="111111"/>
          <w:sz w:val="28"/>
          <w:szCs w:val="28"/>
          <w:u w:val="single"/>
          <w:bdr w:val="none" w:sz="0" w:space="0" w:color="auto" w:frame="1"/>
        </w:rPr>
        <w:t>как</w:t>
      </w:r>
      <w:proofErr w:type="spellEnd"/>
      <w:proofErr w:type="gramEnd"/>
      <w:r w:rsidRPr="0044601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клубочки</w:t>
      </w:r>
      <w:r w:rsidRPr="00446016">
        <w:rPr>
          <w:color w:val="111111"/>
          <w:sz w:val="28"/>
          <w:szCs w:val="28"/>
        </w:rPr>
        <w:t>: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Три сынка, а сколько дочек? Три.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Пять щенят в футбол играли,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Одного домой позвали.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Он в окно глядит, считает,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Сколько их теперь играет?</w:t>
      </w:r>
    </w:p>
    <w:p w:rsidR="00091A95" w:rsidRPr="00446016" w:rsidRDefault="00091A95" w:rsidP="001A2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016">
        <w:rPr>
          <w:rFonts w:ascii="Times New Roman" w:hAnsi="Times New Roman" w:cs="Times New Roman"/>
          <w:sz w:val="28"/>
          <w:szCs w:val="28"/>
        </w:rPr>
        <w:t>Упражнение «Назови соседей»</w:t>
      </w:r>
    </w:p>
    <w:p w:rsidR="00091A95" w:rsidRPr="00446016" w:rsidRDefault="00091A95" w:rsidP="001A2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016">
        <w:rPr>
          <w:rFonts w:ascii="Times New Roman" w:hAnsi="Times New Roman" w:cs="Times New Roman"/>
          <w:b/>
          <w:sz w:val="28"/>
          <w:szCs w:val="28"/>
        </w:rPr>
        <w:t>5 конверт (голубой) танец «Красная лента, зелёная трава»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Мы идем, во лесок, будь внимателен дружок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Впереди ручеек, перейти – вот мосток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(идем на носочках)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Пробирайся осторожно – промочить здесь ноги можно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(высоко поднимаем ноги)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Промочить здесь ноги можно, мы попробуем немножко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(прыгаем)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По извилистой дорожке, как услышим в небе гром,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Спрячемся мы под кустом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(присесть)</w:t>
      </w:r>
    </w:p>
    <w:p w:rsidR="00091A95" w:rsidRPr="00446016" w:rsidRDefault="00091A95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Будем медленно идти – дождь настигнет нас в пути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(легкий бег на месте)</w:t>
      </w:r>
    </w:p>
    <w:p w:rsidR="00091A95" w:rsidRPr="0017738D" w:rsidRDefault="00091A95" w:rsidP="0017738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Мы пришли с тобой дружок, во дремучий во лесок </w:t>
      </w:r>
      <w:r w:rsidRPr="00446016">
        <w:rPr>
          <w:i/>
          <w:iCs/>
          <w:color w:val="111111"/>
          <w:sz w:val="28"/>
          <w:szCs w:val="28"/>
          <w:bdr w:val="none" w:sz="0" w:space="0" w:color="auto" w:frame="1"/>
        </w:rPr>
        <w:t>(ходьба)</w:t>
      </w:r>
    </w:p>
    <w:p w:rsidR="00091A95" w:rsidRPr="00446016" w:rsidRDefault="00091A95" w:rsidP="001A2C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016">
        <w:rPr>
          <w:rFonts w:ascii="Times New Roman" w:hAnsi="Times New Roman" w:cs="Times New Roman"/>
          <w:b/>
          <w:sz w:val="28"/>
          <w:szCs w:val="28"/>
        </w:rPr>
        <w:t xml:space="preserve">6 конверт (синий) </w:t>
      </w:r>
      <w:r w:rsidR="002B3636" w:rsidRPr="00446016">
        <w:rPr>
          <w:rFonts w:ascii="Times New Roman" w:hAnsi="Times New Roman" w:cs="Times New Roman"/>
          <w:b/>
          <w:sz w:val="28"/>
          <w:szCs w:val="28"/>
        </w:rPr>
        <w:t>–Экологические знаки.</w:t>
      </w:r>
    </w:p>
    <w:p w:rsidR="00091A95" w:rsidRPr="00446016" w:rsidRDefault="002B3636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  <w:shd w:val="clear" w:color="auto" w:fill="FFFFFF"/>
        </w:rPr>
        <w:t>И вы, конечно, знаете, что иногда человек причиняет вред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природе</w:t>
      </w:r>
      <w:r w:rsidRPr="00446016">
        <w:rPr>
          <w:b/>
          <w:color w:val="111111"/>
          <w:sz w:val="28"/>
          <w:szCs w:val="28"/>
          <w:shd w:val="clear" w:color="auto" w:fill="FFFFFF"/>
        </w:rPr>
        <w:t> </w:t>
      </w:r>
      <w:r w:rsidRPr="00446016">
        <w:rPr>
          <w:color w:val="111111"/>
          <w:sz w:val="28"/>
          <w:szCs w:val="28"/>
          <w:shd w:val="clear" w:color="auto" w:fill="FFFFFF"/>
        </w:rPr>
        <w:t>своим неумением вести себя на прогулках. Для того чтобы шумели леса, пели птицы, резвились бабочки, необходимо соблюдать правила поведения в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природе</w:t>
      </w:r>
      <w:r w:rsidRPr="00446016">
        <w:rPr>
          <w:b/>
          <w:color w:val="111111"/>
          <w:sz w:val="28"/>
          <w:szCs w:val="28"/>
          <w:shd w:val="clear" w:color="auto" w:fill="FFFFFF"/>
        </w:rPr>
        <w:t>.</w:t>
      </w:r>
      <w:r w:rsidRPr="00446016">
        <w:rPr>
          <w:color w:val="111111"/>
          <w:sz w:val="28"/>
          <w:szCs w:val="28"/>
          <w:shd w:val="clear" w:color="auto" w:fill="FFFFFF"/>
        </w:rPr>
        <w:t xml:space="preserve"> В этом вам поможет знание </w:t>
      </w:r>
      <w:r w:rsidRPr="0044601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природоохранительных картинок</w:t>
      </w:r>
      <w:r w:rsidRPr="00446016">
        <w:rPr>
          <w:b/>
          <w:color w:val="111111"/>
          <w:sz w:val="28"/>
          <w:szCs w:val="28"/>
          <w:shd w:val="clear" w:color="auto" w:fill="FFFFFF"/>
        </w:rPr>
        <w:t>.</w:t>
      </w:r>
      <w:r w:rsidRPr="00446016">
        <w:rPr>
          <w:color w:val="111111"/>
          <w:sz w:val="28"/>
          <w:szCs w:val="28"/>
          <w:shd w:val="clear" w:color="auto" w:fill="FFFFFF"/>
        </w:rPr>
        <w:t> </w:t>
      </w:r>
    </w:p>
    <w:p w:rsidR="00A238BB" w:rsidRPr="001A2CD8" w:rsidRDefault="002B3636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446016">
        <w:rPr>
          <w:b/>
          <w:color w:val="111111"/>
          <w:sz w:val="28"/>
          <w:szCs w:val="28"/>
        </w:rPr>
        <w:t>7 конверт (фиолетовый)</w:t>
      </w:r>
      <w:r w:rsidR="001A2CD8">
        <w:rPr>
          <w:b/>
          <w:color w:val="111111"/>
          <w:sz w:val="28"/>
          <w:szCs w:val="28"/>
        </w:rPr>
        <w:t>- скажи наоборот.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Длинный – короткий;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Большой – маленький;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Высокий – низкий;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Широкий – узкий;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Толстый – худой;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lastRenderedPageBreak/>
        <w:t>Далеко – близко;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Вверху – внизу;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Слева – справа;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Вперед – назад;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Один – много;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Снаружи – внутри;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Легкий – тяжелый;</w:t>
      </w:r>
    </w:p>
    <w:p w:rsidR="00290D10" w:rsidRPr="00446016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Сильный - слабый;</w:t>
      </w:r>
    </w:p>
    <w:p w:rsidR="00A238BB" w:rsidRPr="001A2CD8" w:rsidRDefault="00290D10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Быстро - медленно.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Но что</w:t>
      </w:r>
      <w:r w:rsidR="001A2CD8">
        <w:rPr>
          <w:color w:val="111111"/>
          <w:sz w:val="28"/>
          <w:szCs w:val="28"/>
        </w:rPr>
        <w:t xml:space="preserve">- </w:t>
      </w:r>
      <w:r w:rsidRPr="00446016">
        <w:rPr>
          <w:color w:val="111111"/>
          <w:sz w:val="28"/>
          <w:szCs w:val="28"/>
        </w:rPr>
        <w:t> </w:t>
      </w:r>
      <w:r w:rsidRPr="0017738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радуга</w:t>
      </w:r>
      <w:r w:rsidR="001A2CD8" w:rsidRPr="0017738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готова</w:t>
      </w:r>
      <w:r w:rsidRPr="0017738D">
        <w:rPr>
          <w:b/>
          <w:color w:val="111111"/>
          <w:sz w:val="28"/>
          <w:szCs w:val="28"/>
        </w:rPr>
        <w:t>!</w:t>
      </w:r>
      <w:r w:rsidRPr="00446016">
        <w:rPr>
          <w:color w:val="111111"/>
          <w:sz w:val="28"/>
          <w:szCs w:val="28"/>
        </w:rPr>
        <w:t xml:space="preserve"> Если бы вы ленились, часто ссорились, то и наше волшебство бы не получилось. Но вы молодцы! Вы были дружны и старательны! Будьте всегда такими, и у вас все получится!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На этом наше </w:t>
      </w:r>
      <w:r w:rsidRPr="0017738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радужное</w:t>
      </w:r>
      <w:r w:rsidRPr="0017738D">
        <w:rPr>
          <w:b/>
          <w:color w:val="111111"/>
          <w:sz w:val="28"/>
          <w:szCs w:val="28"/>
        </w:rPr>
        <w:t> </w:t>
      </w:r>
      <w:r w:rsidRPr="00446016">
        <w:rPr>
          <w:color w:val="111111"/>
          <w:sz w:val="28"/>
          <w:szCs w:val="28"/>
        </w:rPr>
        <w:t>странствие закончено.</w:t>
      </w:r>
    </w:p>
    <w:p w:rsidR="00F43F8E" w:rsidRPr="00446016" w:rsidRDefault="00F43F8E" w:rsidP="001A2CD8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46016">
        <w:rPr>
          <w:color w:val="111111"/>
          <w:sz w:val="28"/>
          <w:szCs w:val="28"/>
        </w:rPr>
        <w:t>Будьте дружны, ребята, помогайте друг другу, только все вместе мы научимся творить чудеса! И </w:t>
      </w:r>
      <w:r w:rsidRPr="0017738D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радужные</w:t>
      </w:r>
      <w:r w:rsidRPr="00446016">
        <w:rPr>
          <w:color w:val="111111"/>
          <w:sz w:val="28"/>
          <w:szCs w:val="28"/>
        </w:rPr>
        <w:t>, и настоящие!</w:t>
      </w:r>
    </w:p>
    <w:p w:rsidR="006F50DA" w:rsidRDefault="001A2CD8" w:rsidP="001A2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Радуги.</w:t>
      </w:r>
      <w:r w:rsidR="00177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0DA" w:rsidRPr="0017738D" w:rsidRDefault="006F50DA" w:rsidP="006F50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-Что обозначает слово </w:t>
      </w:r>
      <w:r w:rsidRPr="0017738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9FAFA"/>
        </w:rPr>
        <w:t>«</w:t>
      </w:r>
      <w:r w:rsidRPr="0017738D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9FAFA"/>
        </w:rPr>
        <w:t>радуга</w:t>
      </w:r>
      <w:r w:rsidRPr="001773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AFA"/>
        </w:rPr>
        <w:t>»</w:t>
      </w: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? На какое слово оно похоже? Слово </w:t>
      </w:r>
      <w:r w:rsidRPr="0017738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9FAFA"/>
        </w:rPr>
        <w:t>«</w:t>
      </w:r>
      <w:r w:rsidRPr="0017738D">
        <w:rPr>
          <w:rStyle w:val="a3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9FAFA"/>
        </w:rPr>
        <w:t>радуга</w:t>
      </w:r>
      <w:r w:rsidRPr="001773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shd w:val="clear" w:color="auto" w:fill="F9FAFA"/>
        </w:rPr>
        <w:t>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AFA"/>
        </w:rPr>
        <w:t xml:space="preserve"> </w:t>
      </w: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похоже на слово </w:t>
      </w:r>
      <w:r w:rsidRPr="001773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AFA"/>
        </w:rPr>
        <w:t>«радость»</w:t>
      </w: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. Радостно бывает, когда вдруг на небе возникает удивительно красивая дуга. </w:t>
      </w:r>
      <w:r w:rsidRPr="0017738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AFA"/>
        </w:rPr>
        <w:t>«Райская дуга»</w:t>
      </w: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 называли её в старину и верили, что она приносит счастье. С тех пор так и зовут - </w:t>
      </w:r>
      <w:r w:rsidRPr="0017738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9FAFA"/>
        </w:rPr>
        <w:t>радуга</w:t>
      </w:r>
      <w:r w:rsidRPr="0017738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AFA"/>
        </w:rPr>
        <w:t>.</w:t>
      </w: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 Увидеть </w:t>
      </w:r>
      <w:r w:rsidRPr="0017738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9FAFA"/>
        </w:rPr>
        <w:t>радугу</w:t>
      </w:r>
      <w:r w:rsidRPr="0017738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9FAFA"/>
        </w:rPr>
        <w:t> </w:t>
      </w: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— очень добрая примета, предвещающая счастье. Принято считать, что, если найти место, откуда берет начало </w:t>
      </w:r>
      <w:r w:rsidRPr="0017738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9FAFA"/>
        </w:rPr>
        <w:t>радуга</w:t>
      </w:r>
      <w:r w:rsidRPr="0017738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AFA"/>
        </w:rPr>
        <w:t> </w:t>
      </w:r>
      <w:r w:rsidRPr="001773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— там можно обнаружить клад.</w:t>
      </w:r>
    </w:p>
    <w:p w:rsidR="006F50DA" w:rsidRDefault="006F50DA" w:rsidP="001A2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D10" w:rsidRPr="00446016" w:rsidRDefault="0017738D" w:rsidP="001A2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Рассматривание рисунков, обсуждение. </w:t>
      </w:r>
    </w:p>
    <w:p w:rsidR="00290D10" w:rsidRPr="00446016" w:rsidRDefault="00290D10" w:rsidP="001A2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50DA" w:rsidRPr="0017738D" w:rsidRDefault="006F50D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F50DA" w:rsidRPr="0017738D" w:rsidSect="001A2CD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BB" w:rsidRDefault="008214BB" w:rsidP="006F50DA">
      <w:pPr>
        <w:spacing w:after="0" w:line="240" w:lineRule="auto"/>
      </w:pPr>
      <w:r>
        <w:separator/>
      </w:r>
    </w:p>
  </w:endnote>
  <w:endnote w:type="continuationSeparator" w:id="0">
    <w:p w:rsidR="008214BB" w:rsidRDefault="008214BB" w:rsidP="006F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727790"/>
      <w:docPartObj>
        <w:docPartGallery w:val="Page Numbers (Bottom of Page)"/>
        <w:docPartUnique/>
      </w:docPartObj>
    </w:sdtPr>
    <w:sdtContent>
      <w:p w:rsidR="006F50DA" w:rsidRDefault="006F50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F50DA" w:rsidRDefault="006F50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BB" w:rsidRDefault="008214BB" w:rsidP="006F50DA">
      <w:pPr>
        <w:spacing w:after="0" w:line="240" w:lineRule="auto"/>
      </w:pPr>
      <w:r>
        <w:separator/>
      </w:r>
    </w:p>
  </w:footnote>
  <w:footnote w:type="continuationSeparator" w:id="0">
    <w:p w:rsidR="008214BB" w:rsidRDefault="008214BB" w:rsidP="006F5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5E"/>
    <w:rsid w:val="00091A95"/>
    <w:rsid w:val="0017738D"/>
    <w:rsid w:val="001A2CD8"/>
    <w:rsid w:val="00290D10"/>
    <w:rsid w:val="002B3636"/>
    <w:rsid w:val="002E7740"/>
    <w:rsid w:val="003133E0"/>
    <w:rsid w:val="00446016"/>
    <w:rsid w:val="004C00BB"/>
    <w:rsid w:val="004F355E"/>
    <w:rsid w:val="00595367"/>
    <w:rsid w:val="006F50DA"/>
    <w:rsid w:val="008214BB"/>
    <w:rsid w:val="00A238BB"/>
    <w:rsid w:val="00E33722"/>
    <w:rsid w:val="00F36820"/>
    <w:rsid w:val="00F43F8E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A9F0"/>
  <w15:chartTrackingRefBased/>
  <w15:docId w15:val="{F648E37D-CC25-419E-B20D-4DA19C6B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740"/>
    <w:rPr>
      <w:b/>
      <w:bCs/>
    </w:rPr>
  </w:style>
  <w:style w:type="paragraph" w:styleId="a4">
    <w:name w:val="Normal (Web)"/>
    <w:basedOn w:val="a"/>
    <w:uiPriority w:val="99"/>
    <w:unhideWhenUsed/>
    <w:rsid w:val="002E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CD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50DA"/>
  </w:style>
  <w:style w:type="paragraph" w:styleId="a9">
    <w:name w:val="footer"/>
    <w:basedOn w:val="a"/>
    <w:link w:val="aa"/>
    <w:uiPriority w:val="99"/>
    <w:unhideWhenUsed/>
    <w:rsid w:val="006F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7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2021-05-12T19:56:00Z</cp:lastPrinted>
  <dcterms:created xsi:type="dcterms:W3CDTF">2021-05-12T14:35:00Z</dcterms:created>
  <dcterms:modified xsi:type="dcterms:W3CDTF">2021-05-18T13:38:00Z</dcterms:modified>
</cp:coreProperties>
</file>